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E48DE" w14:textId="18A49433" w:rsidR="002447EF" w:rsidRPr="002447EF" w:rsidRDefault="00B2115A" w:rsidP="002447EF">
      <w:pPr>
        <w:jc w:val="center"/>
        <w:rPr>
          <w:b/>
          <w:color w:val="F7CAAC" w:themeColor="accent2" w:themeTint="66"/>
          <w:sz w:val="48"/>
          <w:szCs w:val="48"/>
          <w14:textOutline w14:w="11112" w14:cap="flat" w14:cmpd="sng" w14:algn="ctr">
            <w14:solidFill>
              <w14:schemeClr w14:val="accent2"/>
            </w14:solidFill>
            <w14:prstDash w14:val="solid"/>
            <w14:round/>
          </w14:textOutline>
        </w:rPr>
      </w:pPr>
      <w:r>
        <w:rPr>
          <w:b/>
          <w:noProof/>
          <w:color w:val="ED7D31" w:themeColor="accent2"/>
          <w:sz w:val="32"/>
          <w:szCs w:val="32"/>
        </w:rPr>
        <w:drawing>
          <wp:anchor distT="0" distB="0" distL="114300" distR="114300" simplePos="0" relativeHeight="251658240" behindDoc="1" locked="0" layoutInCell="1" allowOverlap="1" wp14:anchorId="7B5AD240" wp14:editId="7573EDCD">
            <wp:simplePos x="0" y="0"/>
            <wp:positionH relativeFrom="margin">
              <wp:posOffset>-350520</wp:posOffset>
            </wp:positionH>
            <wp:positionV relativeFrom="page">
              <wp:posOffset>53340</wp:posOffset>
            </wp:positionV>
            <wp:extent cx="1135380" cy="822426"/>
            <wp:effectExtent l="0" t="0" r="7620" b="0"/>
            <wp:wrapNone/>
            <wp:docPr id="1" name="Picture 1"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inessCard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35380" cy="822426"/>
                    </a:xfrm>
                    <a:prstGeom prst="rect">
                      <a:avLst/>
                    </a:prstGeom>
                  </pic:spPr>
                </pic:pic>
              </a:graphicData>
            </a:graphic>
            <wp14:sizeRelH relativeFrom="margin">
              <wp14:pctWidth>0</wp14:pctWidth>
            </wp14:sizeRelH>
            <wp14:sizeRelV relativeFrom="margin">
              <wp14:pctHeight>0</wp14:pctHeight>
            </wp14:sizeRelV>
          </wp:anchor>
        </w:drawing>
      </w:r>
      <w:r w:rsidR="002447EF" w:rsidRPr="002447EF">
        <w:rPr>
          <w:b/>
          <w:color w:val="F7CAAC" w:themeColor="accent2" w:themeTint="66"/>
          <w:sz w:val="48"/>
          <w:szCs w:val="48"/>
          <w14:textOutline w14:w="11112" w14:cap="flat" w14:cmpd="sng" w14:algn="ctr">
            <w14:solidFill>
              <w14:schemeClr w14:val="accent2"/>
            </w14:solidFill>
            <w14:prstDash w14:val="solid"/>
            <w14:round/>
          </w14:textOutline>
        </w:rPr>
        <w:t>Online Pilates Classes with Esther</w:t>
      </w:r>
    </w:p>
    <w:p w14:paraId="2EAEF6CF" w14:textId="3F59250D" w:rsidR="00F7704C" w:rsidRPr="000D3E91" w:rsidRDefault="00F7704C">
      <w:pPr>
        <w:rPr>
          <w:b/>
          <w:color w:val="F7CAAC" w:themeColor="accent2" w:themeTint="66"/>
          <w:sz w:val="32"/>
          <w:szCs w:val="32"/>
          <w14:textOutline w14:w="11112" w14:cap="flat" w14:cmpd="sng" w14:algn="ctr">
            <w14:solidFill>
              <w14:schemeClr w14:val="accent2"/>
            </w14:solidFill>
            <w14:prstDash w14:val="solid"/>
            <w14:round/>
          </w14:textOutline>
        </w:rPr>
      </w:pPr>
      <w:r w:rsidRPr="000D3E91">
        <w:rPr>
          <w:b/>
          <w:color w:val="F7CAAC" w:themeColor="accent2" w:themeTint="66"/>
          <w:sz w:val="32"/>
          <w:szCs w:val="32"/>
          <w14:textOutline w14:w="11112" w14:cap="flat" w14:cmpd="sng" w14:algn="ctr">
            <w14:solidFill>
              <w14:schemeClr w14:val="accent2"/>
            </w14:solidFill>
            <w14:prstDash w14:val="solid"/>
            <w14:round/>
          </w14:textOutline>
        </w:rPr>
        <w:t>Why do Pilates with me?</w:t>
      </w:r>
    </w:p>
    <w:p w14:paraId="093F3267" w14:textId="287197D1" w:rsidR="00F7704C" w:rsidRDefault="002814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w:drawing>
          <wp:anchor distT="0" distB="0" distL="114300" distR="114300" simplePos="0" relativeHeight="251662336" behindDoc="1" locked="0" layoutInCell="1" allowOverlap="1" wp14:anchorId="28DA050B" wp14:editId="103884BE">
            <wp:simplePos x="0" y="0"/>
            <wp:positionH relativeFrom="margin">
              <wp:align>left</wp:align>
            </wp:positionH>
            <wp:positionV relativeFrom="paragraph">
              <wp:posOffset>3810</wp:posOffset>
            </wp:positionV>
            <wp:extent cx="6645600" cy="443160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imming level 4.jpg"/>
                    <pic:cNvPicPr/>
                  </pic:nvPicPr>
                  <pic:blipFill>
                    <a:blip r:embed="rId5" cstate="print">
                      <a:alphaModFix amt="20000"/>
                      <a:extLst>
                        <a:ext uri="{28A0092B-C50C-407E-A947-70E740481C1C}">
                          <a14:useLocalDpi xmlns:a14="http://schemas.microsoft.com/office/drawing/2010/main" val="0"/>
                        </a:ext>
                      </a:extLst>
                    </a:blip>
                    <a:stretch>
                      <a:fillRect/>
                    </a:stretch>
                  </pic:blipFill>
                  <pic:spPr>
                    <a:xfrm>
                      <a:off x="0" y="0"/>
                      <a:ext cx="6645600" cy="4431600"/>
                    </a:xfrm>
                    <a:prstGeom prst="rect">
                      <a:avLst/>
                    </a:prstGeom>
                  </pic:spPr>
                </pic:pic>
              </a:graphicData>
            </a:graphic>
            <wp14:sizeRelH relativeFrom="margin">
              <wp14:pctWidth>0</wp14:pctWidth>
            </wp14:sizeRelH>
            <wp14:sizeRelV relativeFrom="margin">
              <wp14:pctHeight>0</wp14:pctHeight>
            </wp14:sizeRelV>
          </wp:anchor>
        </w:drawing>
      </w:r>
      <w:r w:rsidR="00F770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love Pilates! </w:t>
      </w:r>
    </w:p>
    <w:p w14:paraId="10E3F07C" w14:textId="77777777" w:rsidR="00701704" w:rsidRDefault="00701704" w:rsidP="0070170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believe Pilates is a brilliant way to ensure your body works effectively, efficiently, with great posture, strength, balance and alignment. Personally as a keen-(</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ish</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runner, I have escaped any injuries or niggles thus far. I have also had 2 children and believe Pilates kept me fit and strong during my pregnancy, delivery and helped me to recover well afterwards. </w:t>
      </w:r>
    </w:p>
    <w:p w14:paraId="587D4CAB" w14:textId="26478CB7" w:rsidR="00F7704C" w:rsidRDefault="00F770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am a Physiotherapist with more than 15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 experience</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7017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trained with the Australian Physiotherapy and Pilates Institute (APPI) who have developed Pilates for use within patient groups.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am very knowledgeable about what is good for your body particularly if you have any ongoing pain or injury. I have</w:t>
      </w:r>
      <w:r w:rsidR="00CF2E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trained with the Australian Physiotherapy and Pilates </w:t>
      </w:r>
      <w:r w:rsidR="00EC6B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Institute (APPI)</w:t>
      </w:r>
      <w:r w:rsidR="00300A6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who have developed Pilates for use within</w:t>
      </w:r>
      <w:r w:rsidR="00BB3D5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patient groups</w:t>
      </w:r>
      <w:r w:rsidR="005A4E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 have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2E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specifically trained to work with ladies who are </w:t>
      </w:r>
      <w:r w:rsidR="00D911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pregnant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postna</w:t>
      </w:r>
      <w:r w:rsidR="00D911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ally</w:t>
      </w:r>
      <w:r w:rsidR="00D911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C7BE53F" w14:textId="7A1103A3" w:rsidR="00D9117C" w:rsidRPr="00B2115A" w:rsidRDefault="00D9117C">
      <w:pPr>
        <w:rPr>
          <w:b/>
          <w:color w:val="F7CAAC" w:themeColor="accent2" w:themeTint="66"/>
          <w:sz w:val="32"/>
          <w:szCs w:val="32"/>
          <w14:textOutline w14:w="11112" w14:cap="flat" w14:cmpd="sng" w14:algn="ctr">
            <w14:solidFill>
              <w14:schemeClr w14:val="accent2"/>
            </w14:solidFill>
            <w14:prstDash w14:val="solid"/>
            <w14:round/>
          </w14:textOutline>
        </w:rPr>
      </w:pPr>
      <w:r w:rsidRPr="00B2115A">
        <w:rPr>
          <w:b/>
          <w:color w:val="F7CAAC" w:themeColor="accent2" w:themeTint="66"/>
          <w:sz w:val="32"/>
          <w:szCs w:val="32"/>
          <w14:textOutline w14:w="11112" w14:cap="flat" w14:cmpd="sng" w14:algn="ctr">
            <w14:solidFill>
              <w14:schemeClr w14:val="accent2"/>
            </w14:solidFill>
            <w14:prstDash w14:val="solid"/>
            <w14:round/>
          </w14:textOutline>
        </w:rPr>
        <w:t>Is it suitable for me?</w:t>
      </w:r>
    </w:p>
    <w:p w14:paraId="5F02C000" w14:textId="4647F63B" w:rsidR="00F7704C" w:rsidRDefault="00F770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gentle on the body working from the deep core posture muscles out to the bigger power muscles.</w:t>
      </w:r>
      <w:r w:rsidR="002B07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means anyone can participate</w:t>
      </w:r>
      <w:r w:rsidR="001408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long as you can lie on your back, front and side and be on hands and knees</w:t>
      </w:r>
      <w:r w:rsidR="00D911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C01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is beneficial for anyone recovering from or living with pain and injury right through to high level sports performers to make sure their bodies stay working well and minimise overuse injuries. </w:t>
      </w:r>
    </w:p>
    <w:p w14:paraId="51BE00BC" w14:textId="684B6447" w:rsidR="0045043B" w:rsidRDefault="0045043B" w:rsidP="0045043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188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you’re new to my Pilates classes I am offering a FREE 15-min “intro to Pilates”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which I would like people to book into before participating in one of my regular classes. This will allow me to talk through, explain and practise the main elements of Pilates. It’s super important as the whole premise of Pilates works </w:t>
      </w:r>
      <w:r w:rsidR="008F23E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based on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being able to engage your core muscles, move precisely and hold your posture.</w:t>
      </w:r>
    </w:p>
    <w:p w14:paraId="24A9B645" w14:textId="7BDD152F" w:rsidR="0045043B" w:rsidRDefault="0045043B" w:rsidP="0045043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7FBDD1" w14:textId="32372452" w:rsidR="00AE5B6B" w:rsidRPr="00BA0E74" w:rsidRDefault="00856CBD" w:rsidP="00BA0E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55BC">
        <w:rPr>
          <w:b/>
          <w:noProof/>
          <w:color w:val="F7CAAC" w:themeColor="accent2" w:themeTint="66"/>
          <w:sz w:val="32"/>
          <w:szCs w:val="32"/>
          <w14:textOutline w14:w="11112" w14:cap="flat" w14:cmpd="sng" w14:algn="ctr">
            <w14:solidFill>
              <w14:schemeClr w14:val="accent2"/>
            </w14:solidFill>
            <w14:prstDash w14:val="solid"/>
            <w14:round/>
          </w14:textOutline>
        </w:rPr>
        <w:drawing>
          <wp:anchor distT="0" distB="0" distL="114300" distR="114300" simplePos="0" relativeHeight="251659264" behindDoc="1" locked="0" layoutInCell="1" allowOverlap="1" wp14:anchorId="142BCD5E" wp14:editId="197EE702">
            <wp:simplePos x="0" y="0"/>
            <wp:positionH relativeFrom="column">
              <wp:posOffset>-22860</wp:posOffset>
            </wp:positionH>
            <wp:positionV relativeFrom="paragraph">
              <wp:posOffset>40005</wp:posOffset>
            </wp:positionV>
            <wp:extent cx="6645600" cy="4431600"/>
            <wp:effectExtent l="0" t="0" r="317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 arabesque.jpg"/>
                    <pic:cNvPicPr/>
                  </pic:nvPicPr>
                  <pic:blipFill>
                    <a:blip r:embed="rId6" cstate="print">
                      <a:alphaModFix amt="35000"/>
                      <a:extLst>
                        <a:ext uri="{28A0092B-C50C-407E-A947-70E740481C1C}">
                          <a14:useLocalDpi xmlns:a14="http://schemas.microsoft.com/office/drawing/2010/main" val="0"/>
                        </a:ext>
                      </a:extLst>
                    </a:blip>
                    <a:stretch>
                      <a:fillRect/>
                    </a:stretch>
                  </pic:blipFill>
                  <pic:spPr>
                    <a:xfrm>
                      <a:off x="0" y="0"/>
                      <a:ext cx="6645600" cy="4431600"/>
                    </a:xfrm>
                    <a:prstGeom prst="rect">
                      <a:avLst/>
                    </a:prstGeom>
                  </pic:spPr>
                </pic:pic>
              </a:graphicData>
            </a:graphic>
            <wp14:sizeRelH relativeFrom="margin">
              <wp14:pctWidth>0</wp14:pctWidth>
            </wp14:sizeRelH>
            <wp14:sizeRelV relativeFrom="margin">
              <wp14:pctHeight>0</wp14:pctHeight>
            </wp14:sizeRelV>
          </wp:anchor>
        </w:drawing>
      </w:r>
      <w:r w:rsidR="002A7EE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5B6B" w:rsidRPr="0025079E">
        <w:rPr>
          <w:b/>
          <w:color w:val="F7CAAC" w:themeColor="accent2" w:themeTint="66"/>
          <w:sz w:val="32"/>
          <w:szCs w:val="32"/>
          <w14:textOutline w14:w="11112" w14:cap="flat" w14:cmpd="sng" w14:algn="ctr">
            <w14:solidFill>
              <w14:schemeClr w14:val="accent2"/>
            </w14:solidFill>
            <w14:prstDash w14:val="solid"/>
            <w14:round/>
          </w14:textOutline>
        </w:rPr>
        <w:t>Pricing</w:t>
      </w:r>
    </w:p>
    <w:p w14:paraId="75A1C999" w14:textId="77777777" w:rsidR="00AE5B6B" w:rsidRDefault="00AE5B6B" w:rsidP="00AE5B6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A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elieve in the quality and precision of what I do, and as such I have previously charged for my classes based on the fact that I keep numbers low and I am able to physically interact with individuals enabling them to achieve more. </w:t>
      </w:r>
    </w:p>
    <w:p w14:paraId="5ABFE825" w14:textId="36EDE4F9" w:rsidR="00AE5B6B" w:rsidRDefault="00AE5B6B" w:rsidP="00AE5B6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Unfortunately, taking the classes online detracts from my ability to do this and compromises what I believe Pilates is all about. Also, I’m aware that many people’s incomes are now reduced so I want to make this an affordable venture for everyone.</w:t>
      </w:r>
    </w:p>
    <w:p w14:paraId="708A5171" w14:textId="15574A96" w:rsidR="007D7255" w:rsidRDefault="007D7255" w:rsidP="00AE5B6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4936ED" w14:textId="166B8443" w:rsidR="0068691D" w:rsidRDefault="002D78E6" w:rsidP="0068691D">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56D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FREE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INTRODUCTION TO PILATES</w:t>
      </w:r>
      <w:r w:rsidR="00505D21" w:rsidRP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15 mins </w:t>
      </w:r>
      <w:r w:rsidR="007D7255" w:rsidRP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5D21" w:rsidRP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7255" w:rsidRP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max 8 people</w:t>
      </w:r>
    </w:p>
    <w:p w14:paraId="40D42265" w14:textId="57801D50" w:rsidR="0068691D" w:rsidRPr="0045043B" w:rsidRDefault="0068691D" w:rsidP="00BA0FF9">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3B">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7D7255" w:rsidRPr="0045043B">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 must be undertaken prior to joining in a class if you have never done Pilates with me before.</w:t>
      </w:r>
    </w:p>
    <w:p w14:paraId="5534824F" w14:textId="77777777" w:rsidR="00FB01A3" w:rsidRDefault="00BA0FF9" w:rsidP="007578F6">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56D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5D06B1">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869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 CLASS</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hour </w:t>
      </w:r>
    </w:p>
    <w:p w14:paraId="4F867EFB" w14:textId="3884A087" w:rsidR="007D7255" w:rsidRDefault="00FB01A3" w:rsidP="007578F6">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ive online class where you will be able to see and hear </w:t>
      </w:r>
      <w:r w:rsidR="007578F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I will not be able to see or hear you</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46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w:t>
      </w:r>
      <w:r w:rsidR="007F7A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w:t>
      </w:r>
      <w:r w:rsidR="00F346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able to message me during the class. </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Bulk buying savings </w:t>
      </w:r>
      <w:r w:rsidR="00F346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available</w:t>
      </w:r>
    </w:p>
    <w:p w14:paraId="6E62DA61" w14:textId="1C52DEDF" w:rsidR="00FB01A3" w:rsidRDefault="00BA0FF9" w:rsidP="00FB01A3">
      <w:pPr>
        <w:spacing w:before="240"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56D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956DC" w:rsidRPr="00C956D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5D06B1">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869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CLASS</w:t>
      </w:r>
      <w:r w:rsidR="00FB01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hour </w:t>
      </w:r>
    </w:p>
    <w:p w14:paraId="68C7827D" w14:textId="6B81ADBB" w:rsidR="00115B04" w:rsidRDefault="00FB01A3" w:rsidP="00D71D4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ax 6 people</w:t>
      </w:r>
      <w:r w:rsidR="00D3222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will be able to see and hear you </w:t>
      </w:r>
      <w:r w:rsidR="00EF47A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2D78E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 offer specific feedback</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Bulk buying savings </w:t>
      </w:r>
      <w:r w:rsidR="00F346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available</w:t>
      </w:r>
      <w:r w:rsidR="00C07EA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F2BF70" w14:textId="77777777" w:rsidR="00BA0E74" w:rsidRPr="00D71D48" w:rsidRDefault="00BA0E74" w:rsidP="00D71D4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3F4035" w14:textId="62A97B8A" w:rsidR="00BA0E74" w:rsidRDefault="00BA0E74"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41C97F" w14:textId="77777777" w:rsidR="00BA0E74" w:rsidRDefault="00BA0E74" w:rsidP="00115B04">
      <w:pPr>
        <w:rPr>
          <w:b/>
          <w:color w:val="F7CAAC" w:themeColor="accent2" w:themeTint="66"/>
          <w:sz w:val="32"/>
          <w:szCs w:val="32"/>
          <w14:textOutline w14:w="11112" w14:cap="flat" w14:cmpd="sng" w14:algn="ctr">
            <w14:solidFill>
              <w14:schemeClr w14:val="accent2"/>
            </w14:solidFill>
            <w14:prstDash w14:val="solid"/>
            <w14:round/>
          </w14:textOutline>
        </w:rPr>
      </w:pPr>
    </w:p>
    <w:p w14:paraId="78421161" w14:textId="524105E2" w:rsidR="00115B04" w:rsidRDefault="00115B04" w:rsidP="00115B04">
      <w:pPr>
        <w:rPr>
          <w:b/>
          <w:color w:val="F7CAAC" w:themeColor="accent2" w:themeTint="66"/>
          <w:sz w:val="32"/>
          <w:szCs w:val="32"/>
          <w14:textOutline w14:w="11112" w14:cap="flat" w14:cmpd="sng" w14:algn="ctr">
            <w14:solidFill>
              <w14:schemeClr w14:val="accent2"/>
            </w14:solidFill>
            <w14:prstDash w14:val="solid"/>
            <w14:round/>
          </w14:textOutline>
        </w:rPr>
      </w:pPr>
      <w:r w:rsidRPr="004A5B43">
        <w:rPr>
          <w:b/>
          <w:color w:val="F7CAAC" w:themeColor="accent2" w:themeTint="66"/>
          <w:sz w:val="32"/>
          <w:szCs w:val="32"/>
          <w14:textOutline w14:w="11112" w14:cap="flat" w14:cmpd="sng" w14:algn="ctr">
            <w14:solidFill>
              <w14:schemeClr w14:val="accent2"/>
            </w14:solidFill>
            <w14:prstDash w14:val="solid"/>
            <w14:round/>
          </w14:textOutline>
        </w:rPr>
        <w:lastRenderedPageBreak/>
        <w:t>Timetable</w:t>
      </w:r>
    </w:p>
    <w:p w14:paraId="73860A32" w14:textId="76430C4F" w:rsidR="00115B04" w:rsidRPr="007D7255" w:rsidRDefault="004F19B7" w:rsidP="0059018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w:drawing>
          <wp:anchor distT="0" distB="0" distL="114300" distR="114300" simplePos="0" relativeHeight="251661312" behindDoc="1" locked="0" layoutInCell="1" allowOverlap="1" wp14:anchorId="288827A0" wp14:editId="3D44BDE0">
            <wp:simplePos x="0" y="0"/>
            <wp:positionH relativeFrom="margin">
              <wp:align>left</wp:align>
            </wp:positionH>
            <wp:positionV relativeFrom="paragraph">
              <wp:posOffset>6985</wp:posOffset>
            </wp:positionV>
            <wp:extent cx="6645275" cy="443103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J_4835.jpg"/>
                    <pic:cNvPicPr/>
                  </pic:nvPicPr>
                  <pic:blipFill>
                    <a:blip r:embed="rId7" cstate="print">
                      <a:alphaModFix amt="20000"/>
                      <a:extLst>
                        <a:ext uri="{28A0092B-C50C-407E-A947-70E740481C1C}">
                          <a14:useLocalDpi xmlns:a14="http://schemas.microsoft.com/office/drawing/2010/main" val="0"/>
                        </a:ext>
                      </a:extLst>
                    </a:blip>
                    <a:stretch>
                      <a:fillRect/>
                    </a:stretch>
                  </pic:blipFill>
                  <pic:spPr>
                    <a:xfrm>
                      <a:off x="0" y="0"/>
                      <a:ext cx="6645275" cy="4431030"/>
                    </a:xfrm>
                    <a:prstGeom prst="rect">
                      <a:avLst/>
                    </a:prstGeom>
                  </pic:spPr>
                </pic:pic>
              </a:graphicData>
            </a:graphic>
            <wp14:sizeRelH relativeFrom="margin">
              <wp14:pctWidth>0</wp14:pctWidth>
            </wp14:sizeRelH>
            <wp14:sizeRelV relativeFrom="margin">
              <wp14:pctHeight>0</wp14:pctHeight>
            </wp14:sizeRelV>
          </wp:anchor>
        </w:drawing>
      </w:r>
      <w:r w:rsidR="009405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evening classes can be regular but unfortunately my </w:t>
      </w:r>
      <w:r w:rsidR="003370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daytime</w:t>
      </w:r>
      <w:r w:rsidR="009405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0" w:name="_GoBack"/>
      <w:bookmarkEnd w:id="0"/>
      <w:r w:rsidR="009405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classes can’t as I have no childcare. Luckily my husband works shifts so is around some days and his shift pattern is regular. I will therefore be running a bi-weekly timetable for these classes.</w:t>
      </w:r>
    </w:p>
    <w:tbl>
      <w:tblPr>
        <w:tblStyle w:val="PlainTable1"/>
        <w:tblW w:w="0" w:type="auto"/>
        <w:tblLook w:val="04A0" w:firstRow="1" w:lastRow="0" w:firstColumn="1" w:lastColumn="0" w:noHBand="0" w:noVBand="1"/>
      </w:tblPr>
      <w:tblGrid>
        <w:gridCol w:w="2378"/>
        <w:gridCol w:w="2246"/>
        <w:gridCol w:w="2002"/>
        <w:gridCol w:w="2867"/>
      </w:tblGrid>
      <w:tr w:rsidR="00E9263A" w14:paraId="3A33BACA" w14:textId="77777777" w:rsidTr="00D5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54AB060D" w14:textId="459CC8E0" w:rsidR="00E9263A" w:rsidRDefault="00E9263A" w:rsidP="00865D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p>
        </w:tc>
        <w:tc>
          <w:tcPr>
            <w:tcW w:w="2246" w:type="dxa"/>
          </w:tcPr>
          <w:p w14:paraId="40140BCC" w14:textId="52EFB9DA" w:rsidR="00E9263A" w:rsidRDefault="00E9263A" w:rsidP="00865DAD">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p>
        </w:tc>
        <w:tc>
          <w:tcPr>
            <w:tcW w:w="2002" w:type="dxa"/>
          </w:tcPr>
          <w:p w14:paraId="59FBC3F5" w14:textId="4DFD41AA" w:rsidR="00E9263A" w:rsidRDefault="008F0F0A" w:rsidP="00865DAD">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w:t>
            </w:r>
          </w:p>
        </w:tc>
        <w:tc>
          <w:tcPr>
            <w:tcW w:w="2867" w:type="dxa"/>
          </w:tcPr>
          <w:p w14:paraId="5C155A3D" w14:textId="0B0500C9" w:rsidR="00E9263A" w:rsidRDefault="00E9263A" w:rsidP="00865DAD">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w:t>
            </w:r>
          </w:p>
        </w:tc>
      </w:tr>
      <w:tr w:rsidR="00E9263A" w14:paraId="3C64444F"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094E9536" w14:textId="6680390E" w:rsidR="00847D80" w:rsidRPr="00D138D2" w:rsidRDefault="00E9263A" w:rsidP="00865DAD">
            <w:pPr>
              <w:rPr>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p>
        </w:tc>
        <w:tc>
          <w:tcPr>
            <w:tcW w:w="2246" w:type="dxa"/>
          </w:tcPr>
          <w:p w14:paraId="26BEE8F3" w14:textId="2D22073F" w:rsidR="00E9263A" w:rsidRDefault="008E4AC5" w:rsidP="00865DAD">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7:30pm</w:t>
            </w:r>
          </w:p>
        </w:tc>
        <w:tc>
          <w:tcPr>
            <w:tcW w:w="2002" w:type="dxa"/>
          </w:tcPr>
          <w:p w14:paraId="5A190BCC" w14:textId="11251D95" w:rsidR="00E9263A" w:rsidRDefault="008E4AC5" w:rsidP="00865DAD">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w:t>
            </w:r>
            <w:r w:rsidR="0052386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 MINS)</w:t>
            </w:r>
          </w:p>
        </w:tc>
        <w:tc>
          <w:tcPr>
            <w:tcW w:w="2867" w:type="dxa"/>
          </w:tcPr>
          <w:p w14:paraId="04FB6BD4" w14:textId="6F8A3EF7" w:rsidR="00E9263A" w:rsidRDefault="008E4AC5" w:rsidP="00865DAD">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 TO PILATES</w:t>
            </w:r>
          </w:p>
        </w:tc>
      </w:tr>
      <w:tr w:rsidR="008E4AC5" w14:paraId="3785AC33" w14:textId="77777777" w:rsidTr="00D5410D">
        <w:tc>
          <w:tcPr>
            <w:cnfStyle w:val="001000000000" w:firstRow="0" w:lastRow="0" w:firstColumn="1" w:lastColumn="0" w:oddVBand="0" w:evenVBand="0" w:oddHBand="0" w:evenHBand="0" w:firstRowFirstColumn="0" w:firstRowLastColumn="0" w:lastRowFirstColumn="0" w:lastRowLastColumn="0"/>
            <w:tcW w:w="2378" w:type="dxa"/>
          </w:tcPr>
          <w:p w14:paraId="7AC5C6E9" w14:textId="669A8F9A" w:rsidR="008E4AC5" w:rsidRDefault="008E4AC5" w:rsidP="008E4AC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p>
        </w:tc>
        <w:tc>
          <w:tcPr>
            <w:tcW w:w="2246" w:type="dxa"/>
          </w:tcPr>
          <w:p w14:paraId="106CE596" w14:textId="5283F0AB" w:rsidR="008E4AC5" w:rsidRDefault="008E4AC5" w:rsidP="008E4AC5">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8:00pm</w:t>
            </w:r>
          </w:p>
        </w:tc>
        <w:tc>
          <w:tcPr>
            <w:tcW w:w="2002" w:type="dxa"/>
          </w:tcPr>
          <w:p w14:paraId="3CB07898" w14:textId="2AB4B547" w:rsidR="008E4AC5" w:rsidRDefault="008E4AC5" w:rsidP="008E4AC5">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w:t>
            </w:r>
          </w:p>
        </w:tc>
        <w:tc>
          <w:tcPr>
            <w:tcW w:w="2867" w:type="dxa"/>
          </w:tcPr>
          <w:p w14:paraId="590F3589" w14:textId="719B2082" w:rsidR="008E4AC5" w:rsidRDefault="008E4AC5" w:rsidP="008E4AC5">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SUITABLE FOR ALL</w:t>
            </w:r>
          </w:p>
        </w:tc>
      </w:tr>
      <w:tr w:rsidR="008E4AC5" w14:paraId="2B5EEFF9"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6D9D6F8D" w14:textId="572C6F17" w:rsidR="008E4AC5" w:rsidRDefault="008E4AC5" w:rsidP="008E4AC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p>
        </w:tc>
        <w:tc>
          <w:tcPr>
            <w:tcW w:w="2246" w:type="dxa"/>
          </w:tcPr>
          <w:p w14:paraId="4BCD60CB" w14:textId="5C561D7A" w:rsidR="008E4AC5" w:rsidRDefault="008E4AC5" w:rsidP="008E4AC5">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7:30pm</w:t>
            </w:r>
          </w:p>
        </w:tc>
        <w:tc>
          <w:tcPr>
            <w:tcW w:w="2002" w:type="dxa"/>
          </w:tcPr>
          <w:p w14:paraId="17C62985" w14:textId="273624C9" w:rsidR="008E4AC5" w:rsidRDefault="008E4AC5" w:rsidP="008E4AC5">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867" w:type="dxa"/>
          </w:tcPr>
          <w:p w14:paraId="21072D3B" w14:textId="262C97BE" w:rsidR="008E4AC5" w:rsidRDefault="008E4AC5" w:rsidP="008E4AC5">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ANTENATAL</w:t>
            </w:r>
          </w:p>
        </w:tc>
      </w:tr>
      <w:tr w:rsidR="008E4AC5" w14:paraId="2B4C5112" w14:textId="77777777" w:rsidTr="00D5410D">
        <w:tc>
          <w:tcPr>
            <w:cnfStyle w:val="001000000000" w:firstRow="0" w:lastRow="0" w:firstColumn="1" w:lastColumn="0" w:oddVBand="0" w:evenVBand="0" w:oddHBand="0" w:evenHBand="0" w:firstRowFirstColumn="0" w:firstRowLastColumn="0" w:lastRowFirstColumn="0" w:lastRowLastColumn="0"/>
            <w:tcW w:w="2378" w:type="dxa"/>
          </w:tcPr>
          <w:p w14:paraId="7428FE7E" w14:textId="33A49C78" w:rsidR="008E4AC5" w:rsidRDefault="008E4AC5" w:rsidP="008E4AC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p>
        </w:tc>
        <w:tc>
          <w:tcPr>
            <w:tcW w:w="2246" w:type="dxa"/>
          </w:tcPr>
          <w:p w14:paraId="63B81C36" w14:textId="5EAC3B36" w:rsidR="008E4AC5" w:rsidRDefault="008E4AC5" w:rsidP="008E4AC5">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7:30pm</w:t>
            </w:r>
          </w:p>
        </w:tc>
        <w:tc>
          <w:tcPr>
            <w:tcW w:w="2002" w:type="dxa"/>
          </w:tcPr>
          <w:p w14:paraId="2742DFB9" w14:textId="7CB2CA1D" w:rsidR="008E4AC5" w:rsidRDefault="008E4AC5" w:rsidP="008E4AC5">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w:t>
            </w:r>
          </w:p>
        </w:tc>
        <w:tc>
          <w:tcPr>
            <w:tcW w:w="2867" w:type="dxa"/>
          </w:tcPr>
          <w:p w14:paraId="291F27F3" w14:textId="0ABD9D29" w:rsidR="008E4AC5" w:rsidRDefault="008E4AC5" w:rsidP="008E4AC5">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SUITABLE FOR ALL</w:t>
            </w:r>
          </w:p>
        </w:tc>
      </w:tr>
    </w:tbl>
    <w:p w14:paraId="45EEF5AE" w14:textId="64AF342B" w:rsidR="007D7255" w:rsidRDefault="007D7255" w:rsidP="0059018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PlainTable1"/>
        <w:tblW w:w="0" w:type="auto"/>
        <w:tblLook w:val="04A0" w:firstRow="1" w:lastRow="0" w:firstColumn="1" w:lastColumn="0" w:noHBand="0" w:noVBand="1"/>
      </w:tblPr>
      <w:tblGrid>
        <w:gridCol w:w="2254"/>
        <w:gridCol w:w="2254"/>
        <w:gridCol w:w="2254"/>
        <w:gridCol w:w="2731"/>
      </w:tblGrid>
      <w:tr w:rsidR="008F0F0A" w14:paraId="52D1077D" w14:textId="77777777" w:rsidTr="00D5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D522734" w14:textId="146E5513" w:rsidR="008F0F0A" w:rsidRDefault="008F0F0A" w:rsidP="008F0F0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p>
        </w:tc>
        <w:tc>
          <w:tcPr>
            <w:tcW w:w="2254" w:type="dxa"/>
          </w:tcPr>
          <w:p w14:paraId="13B6C5D8" w14:textId="67C2783E" w:rsidR="008F0F0A" w:rsidRDefault="008F0F0A" w:rsidP="008F0F0A">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p>
        </w:tc>
        <w:tc>
          <w:tcPr>
            <w:tcW w:w="2254" w:type="dxa"/>
          </w:tcPr>
          <w:p w14:paraId="65D09BAD" w14:textId="2A8BC129" w:rsidR="008F0F0A" w:rsidRDefault="008F0F0A" w:rsidP="008F0F0A">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w:t>
            </w:r>
          </w:p>
        </w:tc>
        <w:tc>
          <w:tcPr>
            <w:tcW w:w="2731" w:type="dxa"/>
          </w:tcPr>
          <w:p w14:paraId="0EF11C22" w14:textId="08856B96" w:rsidR="008F0F0A" w:rsidRDefault="008F0F0A" w:rsidP="008F0F0A">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w:t>
            </w:r>
          </w:p>
        </w:tc>
      </w:tr>
      <w:tr w:rsidR="00EB28D1" w14:paraId="6065B3B7"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81916A9" w14:textId="22ED6736" w:rsidR="00EB28D1" w:rsidRDefault="005B2E19"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1 </w:t>
            </w:r>
            <w:r w:rsidR="00F260C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p>
        </w:tc>
        <w:tc>
          <w:tcPr>
            <w:tcW w:w="2254" w:type="dxa"/>
          </w:tcPr>
          <w:p w14:paraId="3587197A" w14:textId="54B28419" w:rsidR="00EB28D1" w:rsidRDefault="00EB28D1"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9:00am</w:t>
            </w:r>
          </w:p>
        </w:tc>
        <w:tc>
          <w:tcPr>
            <w:tcW w:w="2254" w:type="dxa"/>
          </w:tcPr>
          <w:p w14:paraId="1AE92D1F" w14:textId="365A4CDA" w:rsidR="00EB28D1" w:rsidRDefault="00EB28D1"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731" w:type="dxa"/>
          </w:tcPr>
          <w:p w14:paraId="7E74C2E4" w14:textId="4B323067" w:rsidR="00EB28D1" w:rsidRDefault="00EB28D1"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INTERMEDIATE</w:t>
            </w:r>
          </w:p>
        </w:tc>
      </w:tr>
      <w:tr w:rsidR="00EA0286" w14:paraId="101B2350" w14:textId="77777777" w:rsidTr="00D5410D">
        <w:tc>
          <w:tcPr>
            <w:cnfStyle w:val="001000000000" w:firstRow="0" w:lastRow="0" w:firstColumn="1" w:lastColumn="0" w:oddVBand="0" w:evenVBand="0" w:oddHBand="0" w:evenHBand="0" w:firstRowFirstColumn="0" w:firstRowLastColumn="0" w:lastRowFirstColumn="0" w:lastRowLastColumn="0"/>
            <w:tcW w:w="2254" w:type="dxa"/>
          </w:tcPr>
          <w:p w14:paraId="274CA8E6" w14:textId="50619AEB" w:rsidR="00EA0286" w:rsidRDefault="00EA0286"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1 Tuesday</w:t>
            </w:r>
          </w:p>
        </w:tc>
        <w:tc>
          <w:tcPr>
            <w:tcW w:w="2254" w:type="dxa"/>
          </w:tcPr>
          <w:p w14:paraId="42F84204" w14:textId="48C9CA53" w:rsidR="00EA0286" w:rsidRDefault="00EA0286"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10:15am</w:t>
            </w:r>
          </w:p>
        </w:tc>
        <w:tc>
          <w:tcPr>
            <w:tcW w:w="2254" w:type="dxa"/>
          </w:tcPr>
          <w:p w14:paraId="490971B6" w14:textId="1F62A6B2" w:rsidR="00EA0286" w:rsidRDefault="00C5774D"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w:t>
            </w:r>
          </w:p>
        </w:tc>
        <w:tc>
          <w:tcPr>
            <w:tcW w:w="2731" w:type="dxa"/>
          </w:tcPr>
          <w:p w14:paraId="0A5C404B" w14:textId="020BDA8E" w:rsidR="00EA0286" w:rsidRDefault="00C5774D"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SUITABLE FOR ALL</w:t>
            </w:r>
          </w:p>
        </w:tc>
      </w:tr>
      <w:tr w:rsidR="00EB28D1" w14:paraId="3DE684CC"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D480735" w14:textId="6C6D5CAA" w:rsidR="00EB28D1" w:rsidRDefault="005B2E19"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1 </w:t>
            </w:r>
            <w:r w:rsidR="00C75A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c>
        <w:tc>
          <w:tcPr>
            <w:tcW w:w="2254" w:type="dxa"/>
          </w:tcPr>
          <w:p w14:paraId="5F495425" w14:textId="7ACDAFF4" w:rsidR="00EB28D1" w:rsidRDefault="00C75ABA"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C5774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w:t>
            </w:r>
          </w:p>
        </w:tc>
        <w:tc>
          <w:tcPr>
            <w:tcW w:w="2254" w:type="dxa"/>
          </w:tcPr>
          <w:p w14:paraId="1B2DEBC1" w14:textId="3906BEEE" w:rsidR="00EB28D1" w:rsidRDefault="00666B4C"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731" w:type="dxa"/>
          </w:tcPr>
          <w:p w14:paraId="4BBA1C8F" w14:textId="20BB411A" w:rsidR="00EB28D1" w:rsidRDefault="00666B4C"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BEGINNER AND CLINICAL</w:t>
            </w:r>
          </w:p>
        </w:tc>
      </w:tr>
      <w:tr w:rsidR="00EB28D1" w14:paraId="18B6D2C7" w14:textId="77777777" w:rsidTr="00D5410D">
        <w:tc>
          <w:tcPr>
            <w:cnfStyle w:val="001000000000" w:firstRow="0" w:lastRow="0" w:firstColumn="1" w:lastColumn="0" w:oddVBand="0" w:evenVBand="0" w:oddHBand="0" w:evenHBand="0" w:firstRowFirstColumn="0" w:firstRowLastColumn="0" w:lastRowFirstColumn="0" w:lastRowLastColumn="0"/>
            <w:tcW w:w="2254" w:type="dxa"/>
          </w:tcPr>
          <w:p w14:paraId="4F8160B2" w14:textId="04C11F41" w:rsidR="00EB28D1" w:rsidRDefault="005B2E19"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1 </w:t>
            </w:r>
            <w:r w:rsidR="00EB28D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c>
        <w:tc>
          <w:tcPr>
            <w:tcW w:w="2254" w:type="dxa"/>
          </w:tcPr>
          <w:p w14:paraId="31677DA8" w14:textId="4CC64EB7" w:rsidR="00EB28D1" w:rsidRDefault="00EB28D1"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9:00am</w:t>
            </w:r>
          </w:p>
        </w:tc>
        <w:tc>
          <w:tcPr>
            <w:tcW w:w="2254" w:type="dxa"/>
          </w:tcPr>
          <w:p w14:paraId="6A4C6C92" w14:textId="70D30F79" w:rsidR="00EB28D1" w:rsidRDefault="00666B4C"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731" w:type="dxa"/>
          </w:tcPr>
          <w:p w14:paraId="10EE1561" w14:textId="78DF331A" w:rsidR="00EB28D1" w:rsidRPr="00463003" w:rsidRDefault="00EB28D1" w:rsidP="00EB28D1">
            <w:pPr>
              <w:cnfStyle w:val="000000000000" w:firstRow="0" w:lastRow="0" w:firstColumn="0" w:lastColumn="0" w:oddVBand="0" w:evenVBand="0" w:oddHBand="0" w:evenHBand="0" w:firstRowFirstColumn="0" w:firstRowLastColumn="0" w:lastRowFirstColumn="0" w:lastRowLastColumn="0"/>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INTERMEDIATE</w:t>
            </w:r>
          </w:p>
        </w:tc>
      </w:tr>
      <w:tr w:rsidR="00EB28D1" w14:paraId="10E59B4F"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BA00DF2" w14:textId="56229650" w:rsidR="00EB28D1" w:rsidRDefault="005B2E19"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1 </w:t>
            </w:r>
            <w:r w:rsidR="00C75A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c>
        <w:tc>
          <w:tcPr>
            <w:tcW w:w="2254" w:type="dxa"/>
          </w:tcPr>
          <w:p w14:paraId="1643A9A6" w14:textId="6EC69E44" w:rsidR="00EB28D1" w:rsidRDefault="00E006BF"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10:15am</w:t>
            </w:r>
          </w:p>
        </w:tc>
        <w:tc>
          <w:tcPr>
            <w:tcW w:w="2254" w:type="dxa"/>
          </w:tcPr>
          <w:p w14:paraId="3CD009A4" w14:textId="0D47DCD2" w:rsidR="00EB28D1" w:rsidRDefault="00E006BF"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w:t>
            </w:r>
          </w:p>
        </w:tc>
        <w:tc>
          <w:tcPr>
            <w:tcW w:w="2731" w:type="dxa"/>
          </w:tcPr>
          <w:p w14:paraId="140EA53C" w14:textId="7494F669" w:rsidR="00EB28D1" w:rsidRDefault="00E006BF"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w:t>
            </w:r>
            <w:r w:rsidR="00CD6ED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ABLE FOR ALL</w:t>
            </w:r>
          </w:p>
        </w:tc>
      </w:tr>
      <w:tr w:rsidR="0052386A" w14:paraId="63C02D5B" w14:textId="77777777" w:rsidTr="00D5410D">
        <w:tc>
          <w:tcPr>
            <w:cnfStyle w:val="001000000000" w:firstRow="0" w:lastRow="0" w:firstColumn="1" w:lastColumn="0" w:oddVBand="0" w:evenVBand="0" w:oddHBand="0" w:evenHBand="0" w:firstRowFirstColumn="0" w:firstRowLastColumn="0" w:lastRowFirstColumn="0" w:lastRowLastColumn="0"/>
            <w:tcW w:w="2254" w:type="dxa"/>
          </w:tcPr>
          <w:p w14:paraId="7E26CEA4" w14:textId="3482B7DF" w:rsidR="0052386A" w:rsidRDefault="0052386A"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1 Friday</w:t>
            </w:r>
          </w:p>
        </w:tc>
        <w:tc>
          <w:tcPr>
            <w:tcW w:w="2254" w:type="dxa"/>
          </w:tcPr>
          <w:p w14:paraId="31D25CD2" w14:textId="1DA62858" w:rsidR="0052386A" w:rsidRDefault="0052386A"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11:30am </w:t>
            </w:r>
          </w:p>
        </w:tc>
        <w:tc>
          <w:tcPr>
            <w:tcW w:w="2254" w:type="dxa"/>
          </w:tcPr>
          <w:p w14:paraId="6E3FA5D9" w14:textId="06DF2B01" w:rsidR="0052386A" w:rsidRDefault="0052386A"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(15 MINS)</w:t>
            </w:r>
          </w:p>
        </w:tc>
        <w:tc>
          <w:tcPr>
            <w:tcW w:w="2731" w:type="dxa"/>
          </w:tcPr>
          <w:p w14:paraId="1ACA7390" w14:textId="49335331" w:rsidR="0052386A" w:rsidRDefault="0052386A"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 TO PILATES</w:t>
            </w:r>
          </w:p>
        </w:tc>
      </w:tr>
      <w:tr w:rsidR="0052386A" w14:paraId="7B4C9FD6"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E98F84A" w14:textId="77777777" w:rsidR="0052386A" w:rsidRDefault="0052386A"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254" w:type="dxa"/>
          </w:tcPr>
          <w:p w14:paraId="2D7A0EDE" w14:textId="77777777" w:rsidR="0052386A" w:rsidRDefault="0052386A"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254" w:type="dxa"/>
          </w:tcPr>
          <w:p w14:paraId="3E992846" w14:textId="77777777" w:rsidR="0052386A" w:rsidRDefault="0052386A"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31" w:type="dxa"/>
          </w:tcPr>
          <w:p w14:paraId="14AAE62A" w14:textId="77777777" w:rsidR="0052386A" w:rsidRDefault="0052386A"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870C2E" w14:paraId="3F854466" w14:textId="77777777" w:rsidTr="00D5410D">
        <w:tc>
          <w:tcPr>
            <w:cnfStyle w:val="001000000000" w:firstRow="0" w:lastRow="0" w:firstColumn="1" w:lastColumn="0" w:oddVBand="0" w:evenVBand="0" w:oddHBand="0" w:evenHBand="0" w:firstRowFirstColumn="0" w:firstRowLastColumn="0" w:lastRowFirstColumn="0" w:lastRowLastColumn="0"/>
            <w:tcW w:w="2254" w:type="dxa"/>
          </w:tcPr>
          <w:p w14:paraId="459CD8FE" w14:textId="423F83AB" w:rsidR="00870C2E" w:rsidRPr="00BC0EF8" w:rsidRDefault="00870C2E" w:rsidP="00870C2E">
            <w:pPr>
              <w:rPr>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2 Wednesday</w:t>
            </w:r>
          </w:p>
        </w:tc>
        <w:tc>
          <w:tcPr>
            <w:tcW w:w="2254" w:type="dxa"/>
          </w:tcPr>
          <w:p w14:paraId="2D3D52AE" w14:textId="2861B9CC" w:rsidR="00870C2E" w:rsidRDefault="00870C2E" w:rsidP="00870C2E">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9:00am</w:t>
            </w:r>
          </w:p>
        </w:tc>
        <w:tc>
          <w:tcPr>
            <w:tcW w:w="2254" w:type="dxa"/>
          </w:tcPr>
          <w:p w14:paraId="24999EDA" w14:textId="48219290" w:rsidR="00870C2E" w:rsidRDefault="00870C2E" w:rsidP="00870C2E">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731" w:type="dxa"/>
          </w:tcPr>
          <w:p w14:paraId="346FC92B" w14:textId="4B0074C8" w:rsidR="00870C2E" w:rsidRDefault="00870C2E" w:rsidP="00870C2E">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INTERMEDIATE</w:t>
            </w:r>
          </w:p>
        </w:tc>
      </w:tr>
      <w:tr w:rsidR="00870C2E" w14:paraId="30C20650"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69DC55C" w14:textId="7DE50596" w:rsidR="00870C2E" w:rsidRDefault="00870C2E" w:rsidP="00870C2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2 Wednesday</w:t>
            </w:r>
          </w:p>
        </w:tc>
        <w:tc>
          <w:tcPr>
            <w:tcW w:w="2254" w:type="dxa"/>
          </w:tcPr>
          <w:p w14:paraId="1DA93F21" w14:textId="6B8CE7A8" w:rsidR="00870C2E" w:rsidRDefault="00870C2E" w:rsidP="00870C2E">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10:15am</w:t>
            </w:r>
          </w:p>
        </w:tc>
        <w:tc>
          <w:tcPr>
            <w:tcW w:w="2254" w:type="dxa"/>
          </w:tcPr>
          <w:p w14:paraId="00E78D43" w14:textId="17A0116B" w:rsidR="00870C2E" w:rsidRDefault="00870C2E" w:rsidP="00870C2E">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w:t>
            </w:r>
          </w:p>
        </w:tc>
        <w:tc>
          <w:tcPr>
            <w:tcW w:w="2731" w:type="dxa"/>
          </w:tcPr>
          <w:p w14:paraId="4E2306A0" w14:textId="72C8F33C" w:rsidR="00870C2E" w:rsidRDefault="00870C2E" w:rsidP="00870C2E">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SUITABLE FOR ALL</w:t>
            </w:r>
          </w:p>
        </w:tc>
      </w:tr>
      <w:tr w:rsidR="00A351D4" w14:paraId="5756B78D" w14:textId="77777777" w:rsidTr="00D5410D">
        <w:tc>
          <w:tcPr>
            <w:cnfStyle w:val="001000000000" w:firstRow="0" w:lastRow="0" w:firstColumn="1" w:lastColumn="0" w:oddVBand="0" w:evenVBand="0" w:oddHBand="0" w:evenHBand="0" w:firstRowFirstColumn="0" w:firstRowLastColumn="0" w:lastRowFirstColumn="0" w:lastRowLastColumn="0"/>
            <w:tcW w:w="2254" w:type="dxa"/>
          </w:tcPr>
          <w:p w14:paraId="2958B0B7" w14:textId="40114A20" w:rsidR="00A351D4" w:rsidRDefault="00A351D4" w:rsidP="00A351D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2 Thursday</w:t>
            </w:r>
          </w:p>
        </w:tc>
        <w:tc>
          <w:tcPr>
            <w:tcW w:w="2254" w:type="dxa"/>
          </w:tcPr>
          <w:p w14:paraId="4A8034F8" w14:textId="1E148F0F" w:rsidR="00A351D4" w:rsidRDefault="00A351D4" w:rsidP="00A351D4">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11:00am</w:t>
            </w:r>
          </w:p>
        </w:tc>
        <w:tc>
          <w:tcPr>
            <w:tcW w:w="2254" w:type="dxa"/>
          </w:tcPr>
          <w:p w14:paraId="337CFBCA" w14:textId="45213811" w:rsidR="00A351D4" w:rsidRDefault="00A351D4" w:rsidP="00A351D4">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(15 MINS)</w:t>
            </w:r>
          </w:p>
        </w:tc>
        <w:tc>
          <w:tcPr>
            <w:tcW w:w="2731" w:type="dxa"/>
          </w:tcPr>
          <w:p w14:paraId="5CD44B39" w14:textId="2670CF66" w:rsidR="00A351D4" w:rsidRDefault="00A351D4" w:rsidP="00A351D4">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 TO PILATES</w:t>
            </w:r>
          </w:p>
        </w:tc>
      </w:tr>
      <w:tr w:rsidR="00A351D4" w14:paraId="64970AB3"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E78F65E" w14:textId="6A37E8A6" w:rsidR="00A351D4" w:rsidRDefault="00A351D4" w:rsidP="00A351D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2 Thursday</w:t>
            </w:r>
          </w:p>
        </w:tc>
        <w:tc>
          <w:tcPr>
            <w:tcW w:w="2254" w:type="dxa"/>
          </w:tcPr>
          <w:p w14:paraId="21903CAE" w14:textId="22283BEF" w:rsidR="00A351D4" w:rsidRDefault="00A351D4" w:rsidP="00A351D4">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11:30am</w:t>
            </w:r>
          </w:p>
        </w:tc>
        <w:tc>
          <w:tcPr>
            <w:tcW w:w="2254" w:type="dxa"/>
          </w:tcPr>
          <w:p w14:paraId="3574B275" w14:textId="7C901277" w:rsidR="00A351D4" w:rsidRDefault="00A351D4" w:rsidP="00A351D4">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731" w:type="dxa"/>
          </w:tcPr>
          <w:p w14:paraId="58EF04C6" w14:textId="3E216CD8" w:rsidR="00A351D4" w:rsidRDefault="00A351D4" w:rsidP="00A351D4">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BEGINNER AND CLINICAL</w:t>
            </w:r>
          </w:p>
        </w:tc>
      </w:tr>
    </w:tbl>
    <w:p w14:paraId="79E547FF" w14:textId="6CA7D4FE" w:rsidR="0059018E" w:rsidRDefault="0059018E" w:rsidP="00E607B7">
      <w:pPr>
        <w:spacing w:after="0"/>
        <w:rPr>
          <w:b/>
          <w:noProof/>
          <w:color w:val="F7CAAC" w:themeColor="accent2" w:themeTint="66"/>
          <w:sz w:val="32"/>
          <w:szCs w:val="32"/>
          <w14:textOutline w14:w="11112" w14:cap="flat" w14:cmpd="sng" w14:algn="ctr">
            <w14:solidFill>
              <w14:schemeClr w14:val="accent2"/>
            </w14:solidFill>
            <w14:prstDash w14:val="solid"/>
            <w14:round/>
          </w14:textOutline>
        </w:rPr>
      </w:pPr>
      <w:r>
        <w:rPr>
          <w:noProof/>
          <w:color w:val="000000" w:themeColor="text1"/>
        </w:rPr>
        <w:drawing>
          <wp:anchor distT="0" distB="0" distL="114300" distR="114300" simplePos="0" relativeHeight="251663360" behindDoc="1" locked="0" layoutInCell="1" allowOverlap="1" wp14:anchorId="2C7B4BC9" wp14:editId="7DA2FF31">
            <wp:simplePos x="0" y="0"/>
            <wp:positionH relativeFrom="margin">
              <wp:align>right</wp:align>
            </wp:positionH>
            <wp:positionV relativeFrom="paragraph">
              <wp:posOffset>112395</wp:posOffset>
            </wp:positionV>
            <wp:extent cx="6645600" cy="4431600"/>
            <wp:effectExtent l="0" t="0" r="317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J_4846.jpg"/>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6645600" cy="4431600"/>
                    </a:xfrm>
                    <a:prstGeom prst="rect">
                      <a:avLst/>
                    </a:prstGeom>
                  </pic:spPr>
                </pic:pic>
              </a:graphicData>
            </a:graphic>
            <wp14:sizeRelH relativeFrom="margin">
              <wp14:pctWidth>0</wp14:pctWidth>
            </wp14:sizeRelH>
            <wp14:sizeRelV relativeFrom="margin">
              <wp14:pctHeight>0</wp14:pctHeight>
            </wp14:sizeRelV>
          </wp:anchor>
        </w:drawing>
      </w:r>
    </w:p>
    <w:p w14:paraId="01650CD6" w14:textId="7E191D29" w:rsidR="00E607B7" w:rsidRDefault="00BA0E74" w:rsidP="00E607B7">
      <w:pPr>
        <w:spacing w:after="0"/>
        <w:rPr>
          <w:b/>
          <w:color w:val="F7CAAC" w:themeColor="accent2" w:themeTint="66"/>
          <w:sz w:val="32"/>
          <w:szCs w:val="32"/>
          <w14:textOutline w14:w="11112" w14:cap="flat" w14:cmpd="sng" w14:algn="ctr">
            <w14:solidFill>
              <w14:schemeClr w14:val="accent2"/>
            </w14:solidFill>
            <w14:prstDash w14:val="solid"/>
            <w14:round/>
          </w14:textOutline>
        </w:rPr>
      </w:pPr>
      <w:r>
        <w:rPr>
          <w:b/>
          <w:noProof/>
          <w:color w:val="F7CAAC" w:themeColor="accent2" w:themeTint="66"/>
          <w:sz w:val="32"/>
          <w:szCs w:val="32"/>
          <w14:textOutline w14:w="11112" w14:cap="flat" w14:cmpd="sng" w14:algn="ctr">
            <w14:solidFill>
              <w14:schemeClr w14:val="accent2"/>
            </w14:solidFill>
            <w14:prstDash w14:val="solid"/>
            <w14:round/>
          </w14:textOutline>
        </w:rPr>
        <w:t>W</w:t>
      </w:r>
      <w:r w:rsidRPr="00BF55BC">
        <w:rPr>
          <w:b/>
          <w:noProof/>
          <w:color w:val="F7CAAC" w:themeColor="accent2" w:themeTint="66"/>
          <w:sz w:val="32"/>
          <w:szCs w:val="32"/>
          <w14:textOutline w14:w="11112" w14:cap="flat" w14:cmpd="sng" w14:algn="ctr">
            <w14:solidFill>
              <w14:schemeClr w14:val="accent2"/>
            </w14:solidFill>
            <w14:prstDash w14:val="solid"/>
            <w14:round/>
          </w14:textOutline>
        </w:rPr>
        <w:t>hat do I need?</w:t>
      </w:r>
    </w:p>
    <w:p w14:paraId="28FC1198" w14:textId="674DC952" w:rsidR="00BA0E74" w:rsidRPr="00E607B7" w:rsidRDefault="00BA0E74" w:rsidP="00E607B7">
      <w:pPr>
        <w:spacing w:after="0"/>
        <w:rPr>
          <w:b/>
          <w:color w:val="F7CAAC" w:themeColor="accent2" w:themeTint="66"/>
          <w:sz w:val="32"/>
          <w:szCs w:val="32"/>
          <w14:textOutline w14:w="11112" w14:cap="flat" w14:cmpd="sng" w14:algn="ctr">
            <w14:solidFill>
              <w14:schemeClr w14:val="accent2"/>
            </w14:solid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to join us you need:</w:t>
      </w:r>
    </w:p>
    <w:p w14:paraId="693BBC5F" w14:textId="4D95158C" w:rsidR="00BA0E74" w:rsidRDefault="00BA0E74" w:rsidP="00E607B7">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internet connection</w:t>
      </w:r>
    </w:p>
    <w:p w14:paraId="33B685A5" w14:textId="21947671" w:rsidR="00BA0E74" w:rsidRDefault="00BA0E74"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phone/tablet or computer</w:t>
      </w:r>
    </w:p>
    <w:p w14:paraId="7C31CB74" w14:textId="038E7560" w:rsidR="00BA0E74" w:rsidRDefault="00BA0E74"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account with Zoom (see below)</w:t>
      </w:r>
    </w:p>
    <w:p w14:paraId="1D570A0B" w14:textId="6D7640FB" w:rsidR="00BA0E74" w:rsidRDefault="00BA0E74"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mat (or carpet) and a small towel</w:t>
      </w:r>
    </w:p>
    <w:p w14:paraId="5F783EF9" w14:textId="77777777" w:rsidR="00E607B7" w:rsidRDefault="00E607B7"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6B1DE6" w14:textId="0489CF0E" w:rsidR="000115CE" w:rsidRPr="004A5B43" w:rsidRDefault="000115CE" w:rsidP="00EB51E8">
      <w:pPr>
        <w:spacing w:after="0"/>
        <w:rPr>
          <w:b/>
          <w:color w:val="F7CAAC" w:themeColor="accent2" w:themeTint="66"/>
          <w:sz w:val="32"/>
          <w:szCs w:val="32"/>
          <w14:textOutline w14:w="11112" w14:cap="flat" w14:cmpd="sng" w14:algn="ctr">
            <w14:solidFill>
              <w14:schemeClr w14:val="accent2"/>
            </w14:solidFill>
            <w14:prstDash w14:val="solid"/>
            <w14:round/>
          </w14:textOutline>
        </w:rPr>
      </w:pPr>
      <w:r w:rsidRPr="004A5B43">
        <w:rPr>
          <w:b/>
          <w:color w:val="F7CAAC" w:themeColor="accent2" w:themeTint="66"/>
          <w:sz w:val="32"/>
          <w:szCs w:val="32"/>
          <w14:textOutline w14:w="11112" w14:cap="flat" w14:cmpd="sng" w14:algn="ctr">
            <w14:solidFill>
              <w14:schemeClr w14:val="accent2"/>
            </w14:solidFill>
            <w14:prstDash w14:val="solid"/>
            <w14:round/>
          </w14:textOutline>
        </w:rPr>
        <w:t>How do I book?</w:t>
      </w:r>
    </w:p>
    <w:p w14:paraId="28EE99A7" w14:textId="368AE95A" w:rsidR="00FD1786" w:rsidRDefault="00FD1786"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Booking </w:t>
      </w:r>
      <w:r w:rsidR="002A13D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payment etc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all be done via </w:t>
      </w:r>
      <w:proofErr w:type="spellStart"/>
      <w:r w:rsidR="004739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w:t>
      </w:r>
      <w:r w:rsidR="00EB14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roofErr w:type="spellEnd"/>
      <w:r w:rsidR="002A13D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Booking.</w:t>
      </w:r>
    </w:p>
    <w:p w14:paraId="3B7B2B49" w14:textId="53EEEA10" w:rsidR="00EB1437" w:rsidRDefault="00EB1437"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a</w:t>
      </w:r>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454A08" w:rsidRPr="00454A0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Wix</w:t>
      </w:r>
      <w:proofErr w:type="spellEnd"/>
      <w:r w:rsidR="00454A08" w:rsidRPr="00454A0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booking </w:t>
      </w:r>
      <w:r w:rsidRPr="00454A0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which I recommend as it’s much easier than the website. </w:t>
      </w:r>
    </w:p>
    <w:p w14:paraId="55A07A3B" w14:textId="2BA9FD69" w:rsidR="00FF5F3C" w:rsidRDefault="009E0C7C"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Wix</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booking app – download</w:t>
      </w:r>
      <w:r w:rsidR="00EB14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app </w:t>
      </w:r>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phone/tablet </w:t>
      </w:r>
      <w:r w:rsidR="00EB14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free. </w:t>
      </w:r>
      <w:r w:rsidR="00741A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 invite code</w:t>
      </w:r>
      <w:r w:rsidR="00A60D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2FLUUD</w:t>
      </w:r>
      <w:r w:rsidR="00741A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sign up with us. </w:t>
      </w:r>
    </w:p>
    <w:p w14:paraId="68A61FB1" w14:textId="631DA3F2" w:rsidR="00FF5F3C" w:rsidRDefault="00082F3E"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book online via </w:t>
      </w:r>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laptop </w:t>
      </w:r>
      <w:hyperlink r:id="rId9" w:history="1">
        <w:r w:rsidR="00454A08" w:rsidRPr="00454A08">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booking</w:t>
        </w:r>
      </w:hyperlink>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692568" w14:textId="6063F66C" w:rsidR="002A13D9" w:rsidRDefault="008B2061"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lease ensure you fill in all our online forms to detail any relevant history or condition so we can make the class safe and effective for you</w:t>
      </w:r>
      <w:r w:rsidR="000473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51B6D1" w14:textId="77777777" w:rsidR="00087A38" w:rsidRDefault="00087A38"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F10099" w14:textId="603D6D58" w:rsidR="00D80572" w:rsidRDefault="004A5B43" w:rsidP="00EB51E8">
      <w:pPr>
        <w:spacing w:after="0"/>
        <w:rPr>
          <w:b/>
          <w:color w:val="F7CAAC" w:themeColor="accent2" w:themeTint="66"/>
          <w:sz w:val="32"/>
          <w:szCs w:val="32"/>
          <w14:textOutline w14:w="11112" w14:cap="flat" w14:cmpd="sng" w14:algn="ctr">
            <w14:solidFill>
              <w14:schemeClr w14:val="accent2"/>
            </w14:solidFill>
            <w14:prstDash w14:val="solid"/>
            <w14:round/>
          </w14:textOutline>
        </w:rPr>
      </w:pPr>
      <w:r w:rsidRPr="004A5B43">
        <w:rPr>
          <w:b/>
          <w:color w:val="F7CAAC" w:themeColor="accent2" w:themeTint="66"/>
          <w:sz w:val="32"/>
          <w:szCs w:val="32"/>
          <w14:textOutline w14:w="11112" w14:cap="flat" w14:cmpd="sng" w14:algn="ctr">
            <w14:solidFill>
              <w14:schemeClr w14:val="accent2"/>
            </w14:solidFill>
            <w14:prstDash w14:val="solid"/>
            <w14:round/>
          </w14:textOutline>
        </w:rPr>
        <w:t>Using ZOOM to access the class</w:t>
      </w:r>
    </w:p>
    <w:p w14:paraId="7F654C9D" w14:textId="712FDE14" w:rsidR="00087A38" w:rsidRDefault="0076293A" w:rsidP="006967B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1F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w:t>
      </w:r>
      <w:r w:rsidR="00D220E9" w:rsidRPr="004041F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fully, this is super easy to use. Go to</w:t>
      </w:r>
      <w:r w:rsidR="00463C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0" w:history="1">
        <w:r w:rsidR="00463CDA" w:rsidRPr="00AE3157">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https://www.zoom.us/</w:t>
        </w:r>
      </w:hyperlink>
      <w:r w:rsidR="00463C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sign up or log in to zoom. You can use either on your laptop</w:t>
      </w:r>
      <w:r w:rsidR="006563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tablet or phone</w:t>
      </w:r>
      <w:r w:rsidR="002370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11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minutes before each class, I will send out a </w:t>
      </w:r>
      <w:r w:rsid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11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 code</w:t>
      </w:r>
      <w:r w:rsid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11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you to join our </w:t>
      </w:r>
      <w:r w:rsid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r w:rsidR="00B211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that day.</w:t>
      </w:r>
    </w:p>
    <w:p w14:paraId="3AEFA2A7" w14:textId="6A04C8B2" w:rsidR="00CE68E2" w:rsidRDefault="00087A38">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A3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thoughts or questions, please do not hesitate to contact me</w:t>
      </w:r>
      <w:r w:rsidR="0021290F" w:rsidRPr="00087A3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07891719402, email: </w:t>
      </w:r>
      <w:hyperlink r:id="rId11" w:history="1">
        <w:r w:rsidRPr="005B5148">
          <w:rPr>
            <w:rStyle w:val="Hyperlink"/>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pilates.empp@mail.com</w:t>
        </w:r>
      </w:hyperlink>
    </w:p>
    <w:p w14:paraId="4E439941" w14:textId="4E4027AD" w:rsidR="00087A38" w:rsidRPr="00087A38" w:rsidRDefault="00087A3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 look forward to seeing you in a class soon </w:t>
      </w:r>
      <w:r w:rsidRPr="00087A38">
        <w:rPr>
          <mc:AlternateContent>
            <mc:Choice Requires="w16se"/>
            <mc:Fallback>
              <w:rFonts w:ascii="Segoe UI Emoji" w:eastAsia="Segoe UI Emoji" w:hAnsi="Segoe UI Emoji" w:cs="Segoe UI Emoji"/>
            </mc:Fallback>
          </mc:AlternateConten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096E49" w14:textId="43232385" w:rsidR="007A2750" w:rsidRPr="006F3D06" w:rsidRDefault="00087A3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Esther</w:t>
      </w:r>
    </w:p>
    <w:sectPr w:rsidR="007A2750" w:rsidRPr="006F3D06" w:rsidSect="00607D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4C"/>
    <w:rsid w:val="000115CE"/>
    <w:rsid w:val="000374DB"/>
    <w:rsid w:val="0004731B"/>
    <w:rsid w:val="00057000"/>
    <w:rsid w:val="00070AA9"/>
    <w:rsid w:val="00082F3E"/>
    <w:rsid w:val="00086D70"/>
    <w:rsid w:val="00087A38"/>
    <w:rsid w:val="0009480E"/>
    <w:rsid w:val="000B1076"/>
    <w:rsid w:val="000B3B44"/>
    <w:rsid w:val="000D11E6"/>
    <w:rsid w:val="000D3E91"/>
    <w:rsid w:val="00115B04"/>
    <w:rsid w:val="001408CB"/>
    <w:rsid w:val="0016754B"/>
    <w:rsid w:val="001802C7"/>
    <w:rsid w:val="001A5BA7"/>
    <w:rsid w:val="001D4F42"/>
    <w:rsid w:val="001E6A16"/>
    <w:rsid w:val="0021290F"/>
    <w:rsid w:val="002370F0"/>
    <w:rsid w:val="002447EF"/>
    <w:rsid w:val="0025079E"/>
    <w:rsid w:val="0025757D"/>
    <w:rsid w:val="00265969"/>
    <w:rsid w:val="002814AD"/>
    <w:rsid w:val="002A13D9"/>
    <w:rsid w:val="002A54B2"/>
    <w:rsid w:val="002A7EE7"/>
    <w:rsid w:val="002B0773"/>
    <w:rsid w:val="002D344E"/>
    <w:rsid w:val="002D78E6"/>
    <w:rsid w:val="00300A61"/>
    <w:rsid w:val="003370CE"/>
    <w:rsid w:val="00377EB3"/>
    <w:rsid w:val="004041FC"/>
    <w:rsid w:val="00443AEC"/>
    <w:rsid w:val="0045043B"/>
    <w:rsid w:val="00454A08"/>
    <w:rsid w:val="00462D05"/>
    <w:rsid w:val="00463003"/>
    <w:rsid w:val="00463CDA"/>
    <w:rsid w:val="004739A2"/>
    <w:rsid w:val="00482B73"/>
    <w:rsid w:val="004A5B43"/>
    <w:rsid w:val="004C0181"/>
    <w:rsid w:val="004D78F5"/>
    <w:rsid w:val="004F19B7"/>
    <w:rsid w:val="00505D21"/>
    <w:rsid w:val="00513C61"/>
    <w:rsid w:val="0052386A"/>
    <w:rsid w:val="005566A8"/>
    <w:rsid w:val="00560D36"/>
    <w:rsid w:val="0059018E"/>
    <w:rsid w:val="005A4EDC"/>
    <w:rsid w:val="005B2E19"/>
    <w:rsid w:val="005D06B1"/>
    <w:rsid w:val="005F34A7"/>
    <w:rsid w:val="005F46B4"/>
    <w:rsid w:val="00607D6B"/>
    <w:rsid w:val="00622854"/>
    <w:rsid w:val="006324DA"/>
    <w:rsid w:val="00645964"/>
    <w:rsid w:val="006563E2"/>
    <w:rsid w:val="00666B4C"/>
    <w:rsid w:val="00672F79"/>
    <w:rsid w:val="0068691D"/>
    <w:rsid w:val="006967B8"/>
    <w:rsid w:val="006D585D"/>
    <w:rsid w:val="006F3D06"/>
    <w:rsid w:val="00701704"/>
    <w:rsid w:val="00741A74"/>
    <w:rsid w:val="0074292C"/>
    <w:rsid w:val="007578F6"/>
    <w:rsid w:val="0076293A"/>
    <w:rsid w:val="00790FD6"/>
    <w:rsid w:val="007A2750"/>
    <w:rsid w:val="007B3D76"/>
    <w:rsid w:val="007C39BC"/>
    <w:rsid w:val="007D7255"/>
    <w:rsid w:val="007F7A20"/>
    <w:rsid w:val="00812098"/>
    <w:rsid w:val="00833D5F"/>
    <w:rsid w:val="00847D80"/>
    <w:rsid w:val="00856CBD"/>
    <w:rsid w:val="00865DAD"/>
    <w:rsid w:val="00870C2E"/>
    <w:rsid w:val="008719C6"/>
    <w:rsid w:val="0087512E"/>
    <w:rsid w:val="008805B4"/>
    <w:rsid w:val="00892718"/>
    <w:rsid w:val="008B2061"/>
    <w:rsid w:val="008E4AC5"/>
    <w:rsid w:val="008F0F0A"/>
    <w:rsid w:val="008F23E1"/>
    <w:rsid w:val="009137A9"/>
    <w:rsid w:val="00940510"/>
    <w:rsid w:val="00970046"/>
    <w:rsid w:val="00976DF1"/>
    <w:rsid w:val="009E0C7C"/>
    <w:rsid w:val="009F0B1D"/>
    <w:rsid w:val="00A1362D"/>
    <w:rsid w:val="00A351D4"/>
    <w:rsid w:val="00A409CC"/>
    <w:rsid w:val="00A45117"/>
    <w:rsid w:val="00A60D7D"/>
    <w:rsid w:val="00AA2F01"/>
    <w:rsid w:val="00AD0DB8"/>
    <w:rsid w:val="00AD2B29"/>
    <w:rsid w:val="00AE1148"/>
    <w:rsid w:val="00AE5B6B"/>
    <w:rsid w:val="00AE6AA4"/>
    <w:rsid w:val="00B0474B"/>
    <w:rsid w:val="00B07291"/>
    <w:rsid w:val="00B2115A"/>
    <w:rsid w:val="00B2703F"/>
    <w:rsid w:val="00B32E09"/>
    <w:rsid w:val="00B46C9F"/>
    <w:rsid w:val="00BA0E74"/>
    <w:rsid w:val="00BA0FF9"/>
    <w:rsid w:val="00BB2B88"/>
    <w:rsid w:val="00BB3D54"/>
    <w:rsid w:val="00BC0EF8"/>
    <w:rsid w:val="00BF55BC"/>
    <w:rsid w:val="00BF6E9A"/>
    <w:rsid w:val="00C03BCA"/>
    <w:rsid w:val="00C07EA1"/>
    <w:rsid w:val="00C5774D"/>
    <w:rsid w:val="00C75ABA"/>
    <w:rsid w:val="00C956DC"/>
    <w:rsid w:val="00CD6ED2"/>
    <w:rsid w:val="00CE68E2"/>
    <w:rsid w:val="00CF2E4F"/>
    <w:rsid w:val="00D138D2"/>
    <w:rsid w:val="00D16D03"/>
    <w:rsid w:val="00D216AE"/>
    <w:rsid w:val="00D220E9"/>
    <w:rsid w:val="00D32229"/>
    <w:rsid w:val="00D343F9"/>
    <w:rsid w:val="00D411E4"/>
    <w:rsid w:val="00D538FD"/>
    <w:rsid w:val="00D5410D"/>
    <w:rsid w:val="00D71D48"/>
    <w:rsid w:val="00D726BD"/>
    <w:rsid w:val="00D80572"/>
    <w:rsid w:val="00D9117C"/>
    <w:rsid w:val="00D913EE"/>
    <w:rsid w:val="00D93984"/>
    <w:rsid w:val="00E006BF"/>
    <w:rsid w:val="00E16DE6"/>
    <w:rsid w:val="00E17DE4"/>
    <w:rsid w:val="00E607B7"/>
    <w:rsid w:val="00E74C27"/>
    <w:rsid w:val="00E9263A"/>
    <w:rsid w:val="00EA0286"/>
    <w:rsid w:val="00EB1437"/>
    <w:rsid w:val="00EB28D1"/>
    <w:rsid w:val="00EB51E8"/>
    <w:rsid w:val="00EB783A"/>
    <w:rsid w:val="00EC1884"/>
    <w:rsid w:val="00EC6B1D"/>
    <w:rsid w:val="00EF47AE"/>
    <w:rsid w:val="00F260CD"/>
    <w:rsid w:val="00F346FF"/>
    <w:rsid w:val="00F37528"/>
    <w:rsid w:val="00F63CFB"/>
    <w:rsid w:val="00F67818"/>
    <w:rsid w:val="00F7704C"/>
    <w:rsid w:val="00FB01A3"/>
    <w:rsid w:val="00FD1786"/>
    <w:rsid w:val="00FF5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D8F5B"/>
  <w15:chartTrackingRefBased/>
  <w15:docId w15:val="{215BE943-3BE8-4BBB-8DE5-BAF66ADA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A08"/>
    <w:rPr>
      <w:color w:val="0563C1" w:themeColor="hyperlink"/>
      <w:u w:val="single"/>
    </w:rPr>
  </w:style>
  <w:style w:type="character" w:styleId="UnresolvedMention">
    <w:name w:val="Unresolved Mention"/>
    <w:basedOn w:val="DefaultParagraphFont"/>
    <w:uiPriority w:val="99"/>
    <w:semiHidden/>
    <w:unhideWhenUsed/>
    <w:rsid w:val="00454A08"/>
    <w:rPr>
      <w:color w:val="605E5C"/>
      <w:shd w:val="clear" w:color="auto" w:fill="E1DFDD"/>
    </w:rPr>
  </w:style>
  <w:style w:type="table" w:styleId="TableGrid">
    <w:name w:val="Table Grid"/>
    <w:basedOn w:val="TableNormal"/>
    <w:uiPriority w:val="39"/>
    <w:rsid w:val="0086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541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pilates.empp@mail.com" TargetMode="External"/><Relationship Id="rId5" Type="http://schemas.openxmlformats.org/officeDocument/2006/relationships/image" Target="media/image2.jpeg"/><Relationship Id="rId10" Type="http://schemas.openxmlformats.org/officeDocument/2006/relationships/hyperlink" Target="https://www.zoom.us/" TargetMode="External"/><Relationship Id="rId4" Type="http://schemas.openxmlformats.org/officeDocument/2006/relationships/image" Target="media/image1.png"/><Relationship Id="rId9" Type="http://schemas.openxmlformats.org/officeDocument/2006/relationships/hyperlink" Target="https://www.esthermarshallphysiopilates.com/book-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3</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Marshall</dc:creator>
  <cp:keywords/>
  <dc:description/>
  <cp:lastModifiedBy>Esther Marshall</cp:lastModifiedBy>
  <cp:revision>171</cp:revision>
  <dcterms:created xsi:type="dcterms:W3CDTF">2020-03-18T16:49:00Z</dcterms:created>
  <dcterms:modified xsi:type="dcterms:W3CDTF">2020-03-30T10:51:00Z</dcterms:modified>
</cp:coreProperties>
</file>